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E443" w14:textId="34A494FD" w:rsidR="004030F2" w:rsidRDefault="008D733E" w:rsidP="007F5640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8240" behindDoc="1" locked="0" layoutInCell="1" allowOverlap="1" wp14:anchorId="21F416C0" wp14:editId="28F46EBA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3913784" cy="9182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784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640">
        <w:rPr>
          <w:rFonts w:ascii="TH SarabunIT๙" w:hAnsi="TH SarabunIT๙" w:cs="TH SarabunIT๙" w:hint="cs"/>
          <w:b/>
          <w:bCs/>
          <w:sz w:val="36"/>
          <w:szCs w:val="36"/>
          <w:cs/>
        </w:rPr>
        <w:t>(ส่วนที่ 1)</w:t>
      </w:r>
    </w:p>
    <w:p w14:paraId="6F411645" w14:textId="614F2753" w:rsidR="004030F2" w:rsidRDefault="004030F2" w:rsidP="008D733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9A3539" w14:textId="11BB18A6" w:rsidR="008D733E" w:rsidRDefault="008D733E" w:rsidP="008D733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6002027" w14:textId="7912B601" w:rsidR="000210C5" w:rsidRDefault="00863D9E" w:rsidP="001E19D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63D9E">
        <w:rPr>
          <w:rFonts w:ascii="TH SarabunIT๙" w:hAnsi="TH SarabunIT๙" w:cs="TH SarabunIT๙"/>
          <w:b/>
          <w:bCs/>
          <w:sz w:val="36"/>
          <w:szCs w:val="36"/>
          <w:cs/>
        </w:rPr>
        <w:t>ใบขออนุญาตใช้ห้องประชุม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059"/>
      </w:tblGrid>
      <w:tr w:rsidR="00863D9E" w14:paraId="09E3258D" w14:textId="77777777" w:rsidTr="004030F2">
        <w:tc>
          <w:tcPr>
            <w:tcW w:w="4957" w:type="dxa"/>
          </w:tcPr>
          <w:p w14:paraId="520E382C" w14:textId="77777777" w:rsidR="00863D9E" w:rsidRDefault="00863D9E" w:rsidP="001E19D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059" w:type="dxa"/>
          </w:tcPr>
          <w:p w14:paraId="068DD2F8" w14:textId="5E890F53" w:rsidR="00863D9E" w:rsidRPr="00863D9E" w:rsidRDefault="00863D9E" w:rsidP="001E1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3D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 ณ โรงพยาบาลแก่งหางแมว</w:t>
            </w:r>
          </w:p>
        </w:tc>
      </w:tr>
      <w:tr w:rsidR="00863D9E" w14:paraId="1AD09BFB" w14:textId="77777777" w:rsidTr="004030F2">
        <w:tc>
          <w:tcPr>
            <w:tcW w:w="4957" w:type="dxa"/>
          </w:tcPr>
          <w:p w14:paraId="6A244133" w14:textId="77777777" w:rsidR="00863D9E" w:rsidRDefault="00863D9E" w:rsidP="001E19D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059" w:type="dxa"/>
          </w:tcPr>
          <w:p w14:paraId="0BE63D76" w14:textId="3D71CA2E" w:rsidR="00863D9E" w:rsidRPr="00863D9E" w:rsidRDefault="00863D9E" w:rsidP="001E19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3D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วันที่..........เดือน...................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863D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..พ.ศ. 25.........</w:t>
            </w:r>
          </w:p>
        </w:tc>
      </w:tr>
    </w:tbl>
    <w:p w14:paraId="46186A4D" w14:textId="3E5173E1" w:rsidR="00863D9E" w:rsidRDefault="00863D9E" w:rsidP="001E19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หัวหน้าฝ่ายบริหารงานทั่วไป</w:t>
      </w:r>
    </w:p>
    <w:p w14:paraId="55D75534" w14:textId="63875DFC" w:rsidR="00863D9E" w:rsidRDefault="00863D9E" w:rsidP="001E19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ด้วยข้าพเจ้า(ชื่อ-สกุล)</w:t>
      </w:r>
      <w:r w:rsidR="00521A6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........................................................ตำแหน่ง.........................................</w:t>
      </w:r>
    </w:p>
    <w:p w14:paraId="649DC72E" w14:textId="5B2D6E07" w:rsidR="00521A6E" w:rsidRDefault="00521A6E" w:rsidP="001E19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กลุ่มงาน/ฝ่ายงาน......................................................................มีความประสงค์ขอใช้ห้องประชุมดังนี้</w:t>
      </w:r>
    </w:p>
    <w:p w14:paraId="78E2E871" w14:textId="47CE9926" w:rsidR="00521A6E" w:rsidRDefault="00521A6E" w:rsidP="001E19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ห้องประชุมใหญ่ (ด้านล่าง)</w:t>
      </w:r>
    </w:p>
    <w:p w14:paraId="5BD62E6E" w14:textId="464AA278" w:rsidR="00521A6E" w:rsidRDefault="00521A6E" w:rsidP="001E19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จัดห้องแบบ </w:t>
      </w:r>
      <w:r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บรรยาย (</w:t>
      </w:r>
      <w:r>
        <w:rPr>
          <w:rFonts w:ascii="TH SarabunIT๙" w:hAnsi="TH SarabunIT๙" w:cs="TH SarabunIT๙"/>
          <w:sz w:val="32"/>
          <w:szCs w:val="32"/>
        </w:rPr>
        <w:t>Class room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ตัวยู (</w:t>
      </w:r>
      <w:r>
        <w:rPr>
          <w:rFonts w:ascii="TH SarabunIT๙" w:hAnsi="TH SarabunIT๙" w:cs="TH SarabunIT๙"/>
          <w:sz w:val="32"/>
          <w:szCs w:val="32"/>
        </w:rPr>
        <w:t>U-Shape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ห้องโล่ง</w:t>
      </w:r>
    </w:p>
    <w:p w14:paraId="48C36597" w14:textId="3F0ABC45" w:rsidR="00521A6E" w:rsidRDefault="00521A6E" w:rsidP="001E19D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ห้องประชุม ชั้น 2 (อาคารสมพงษ์-วัฒนา)</w:t>
      </w:r>
    </w:p>
    <w:p w14:paraId="7ABD2AD7" w14:textId="15EF2B1C" w:rsidR="00521A6E" w:rsidRDefault="00521A6E" w:rsidP="001E19D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ห้องประชุมย่อย (ห้องเวชปฏิบัติฯ)</w:t>
      </w:r>
    </w:p>
    <w:p w14:paraId="3847B727" w14:textId="34AD1402" w:rsidR="00521A6E" w:rsidRDefault="00521A6E" w:rsidP="001E19D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ห้องอื่นๆ ระบุ..............................................................................</w:t>
      </w:r>
    </w:p>
    <w:p w14:paraId="6EE56C70" w14:textId="48949B03" w:rsidR="00521A6E" w:rsidRDefault="00521A6E" w:rsidP="001E19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 </w:t>
      </w:r>
      <w:r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ประชุม  </w:t>
      </w:r>
      <w:r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ฝึกอบรม  </w:t>
      </w:r>
      <w:r>
        <w:rPr>
          <w:rFonts w:ascii="TH SarabunIT๙" w:hAnsi="TH SarabunIT๙" w:cs="TH SarabunIT๙"/>
          <w:sz w:val="32"/>
          <w:szCs w:val="32"/>
        </w:rPr>
        <w:sym w:font="Wingdings" w:char="F06D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สัมมนา  เรื่อง...........................................................................................</w:t>
      </w:r>
    </w:p>
    <w:p w14:paraId="080B9B42" w14:textId="42B04D71" w:rsidR="00521A6E" w:rsidRDefault="00521A6E" w:rsidP="001E19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42"/>
        <w:gridCol w:w="7461"/>
      </w:tblGrid>
      <w:tr w:rsidR="001E19D4" w14:paraId="4AEC80CA" w14:textId="77777777" w:rsidTr="004030F2">
        <w:tc>
          <w:tcPr>
            <w:tcW w:w="1413" w:type="dxa"/>
          </w:tcPr>
          <w:p w14:paraId="63717F94" w14:textId="5570178D" w:rsidR="001E19D4" w:rsidRDefault="001E19D4" w:rsidP="00521A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9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กรณีวันเดียว</w:t>
            </w:r>
          </w:p>
        </w:tc>
        <w:tc>
          <w:tcPr>
            <w:tcW w:w="7603" w:type="dxa"/>
            <w:gridSpan w:val="2"/>
          </w:tcPr>
          <w:p w14:paraId="14383240" w14:textId="47EB84B9" w:rsidR="001E19D4" w:rsidRDefault="001E19D4" w:rsidP="00521A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D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ในวันที่........เดือน.................พ.ศ. 25........ตั้งแต่เวลา................น. ถึงเวลา...............น.</w:t>
            </w:r>
          </w:p>
        </w:tc>
      </w:tr>
      <w:tr w:rsidR="001E19D4" w14:paraId="08494408" w14:textId="77777777" w:rsidTr="004030F2">
        <w:tc>
          <w:tcPr>
            <w:tcW w:w="1413" w:type="dxa"/>
          </w:tcPr>
          <w:p w14:paraId="6E15A06B" w14:textId="7D125EBB" w:rsidR="001E19D4" w:rsidRPr="001E19D4" w:rsidRDefault="001E19D4" w:rsidP="00521A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E19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กรณีหลายวั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น</w:t>
            </w:r>
          </w:p>
        </w:tc>
        <w:tc>
          <w:tcPr>
            <w:tcW w:w="7603" w:type="dxa"/>
            <w:gridSpan w:val="2"/>
          </w:tcPr>
          <w:p w14:paraId="4EB81D4F" w14:textId="41A1D69E" w:rsidR="001E19D4" w:rsidRDefault="001E19D4" w:rsidP="00521A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D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ในวันที่........เดือน.................พ.ศ. 25........ถึงวันที่.........เดือน.................พ.ศ. 25........</w:t>
            </w:r>
          </w:p>
        </w:tc>
      </w:tr>
      <w:tr w:rsidR="001E19D4" w14:paraId="670907C1" w14:textId="77777777" w:rsidTr="004030F2">
        <w:tc>
          <w:tcPr>
            <w:tcW w:w="1413" w:type="dxa"/>
          </w:tcPr>
          <w:p w14:paraId="73FB56A4" w14:textId="77777777" w:rsidR="001E19D4" w:rsidRPr="001E19D4" w:rsidRDefault="001E19D4" w:rsidP="00521A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03" w:type="dxa"/>
            <w:gridSpan w:val="2"/>
          </w:tcPr>
          <w:p w14:paraId="554584EB" w14:textId="43DCF0D9" w:rsidR="001E19D4" w:rsidRPr="001E19D4" w:rsidRDefault="001E19D4" w:rsidP="00521A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ตั้งแต่เวลา...............................ถึงเวลา...............................น.</w:t>
            </w:r>
          </w:p>
        </w:tc>
      </w:tr>
      <w:tr w:rsidR="001E19D4" w14:paraId="29112C8D" w14:textId="77777777" w:rsidTr="004030F2">
        <w:tc>
          <w:tcPr>
            <w:tcW w:w="9016" w:type="dxa"/>
            <w:gridSpan w:val="3"/>
          </w:tcPr>
          <w:p w14:paraId="7B66928D" w14:textId="59FE8E6C" w:rsidR="001E19D4" w:rsidRPr="001E19D4" w:rsidRDefault="001E19D4" w:rsidP="00521A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จำนวนผู้เข้า</w:t>
            </w:r>
            <w:r w:rsidR="00C24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ร่วม................คน หมายเลขโทรศัพท์ติดต่อประสานงาน</w:t>
            </w:r>
          </w:p>
        </w:tc>
      </w:tr>
      <w:tr w:rsidR="001E19D4" w14:paraId="024CC38E" w14:textId="77777777" w:rsidTr="004030F2">
        <w:tc>
          <w:tcPr>
            <w:tcW w:w="1413" w:type="dxa"/>
          </w:tcPr>
          <w:p w14:paraId="12E6E47C" w14:textId="222E25F7" w:rsidR="001E19D4" w:rsidRPr="001E19D4" w:rsidRDefault="001E19D4" w:rsidP="00521A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E19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อาหารว่าง</w:t>
            </w:r>
          </w:p>
        </w:tc>
        <w:tc>
          <w:tcPr>
            <w:tcW w:w="7603" w:type="dxa"/>
            <w:gridSpan w:val="2"/>
          </w:tcPr>
          <w:p w14:paraId="3ED8128F" w14:textId="7B0D1D7F" w:rsidR="001E19D4" w:rsidRPr="00C24424" w:rsidRDefault="001E19D4" w:rsidP="00521A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D"/>
            </w:r>
            <w:r w:rsidR="00C2442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24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น้ำดื่ม </w:t>
            </w:r>
            <w:r w:rsidR="00C24424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D"/>
            </w:r>
            <w:r w:rsidR="00C24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ครบชุด (</w:t>
            </w:r>
            <w:r w:rsidR="00C24424" w:rsidRPr="00C24424"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 w:rsidR="00C24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กาแฟ/</w:t>
            </w:r>
            <w:r w:rsidR="00C24424" w:rsidRPr="00C24424"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 w:rsidR="00C24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โอวัลติน/</w:t>
            </w:r>
            <w:r w:rsidR="00C24424" w:rsidRPr="00C24424">
              <w:rPr>
                <w:rFonts w:ascii="TH SarabunIT๙" w:hAnsi="TH SarabunIT๙" w:cs="TH SarabunIT๙" w:hint="cs"/>
                <w:sz w:val="28"/>
              </w:rPr>
              <w:sym w:font="Wingdings" w:char="F06F"/>
            </w:r>
            <w:r w:rsidR="00C24424">
              <w:rPr>
                <w:rFonts w:ascii="TH SarabunIT๙" w:hAnsi="TH SarabunIT๙" w:cs="TH SarabunIT๙" w:hint="cs"/>
                <w:sz w:val="28"/>
                <w:cs/>
              </w:rPr>
              <w:t>น้ำผลไม้</w:t>
            </w:r>
            <w:r w:rsidR="00C24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C24424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D"/>
            </w:r>
            <w:r w:rsidR="00C24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</w:t>
            </w:r>
            <w:r w:rsidR="00035D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24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ระบุ.......................</w:t>
            </w:r>
            <w:r w:rsidR="00E10E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C24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C24424" w14:paraId="37812693" w14:textId="77777777" w:rsidTr="004030F2">
        <w:tc>
          <w:tcPr>
            <w:tcW w:w="1555" w:type="dxa"/>
            <w:gridSpan w:val="2"/>
          </w:tcPr>
          <w:p w14:paraId="55E4EA89" w14:textId="3B47826B" w:rsidR="00C24424" w:rsidRPr="00035DBB" w:rsidRDefault="00C24424" w:rsidP="00521A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35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อุปกรณ์ที่ขอใช้</w:t>
            </w:r>
          </w:p>
        </w:tc>
        <w:tc>
          <w:tcPr>
            <w:tcW w:w="7461" w:type="dxa"/>
          </w:tcPr>
          <w:p w14:paraId="3F47908C" w14:textId="5752AF03" w:rsidR="00C24424" w:rsidRDefault="00035DBB" w:rsidP="00521A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ระบบเครื่องเสียง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โปรเจคเตอร์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(Projector)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โน้ตบุค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(Notebook)</w:t>
            </w:r>
          </w:p>
        </w:tc>
      </w:tr>
      <w:tr w:rsidR="00035DBB" w14:paraId="5DC2E6BB" w14:textId="77777777" w:rsidTr="004030F2">
        <w:tc>
          <w:tcPr>
            <w:tcW w:w="1555" w:type="dxa"/>
            <w:gridSpan w:val="2"/>
          </w:tcPr>
          <w:p w14:paraId="35BB6628" w14:textId="77777777" w:rsidR="00035DBB" w:rsidRPr="00035DBB" w:rsidRDefault="00035DBB" w:rsidP="00521A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7461" w:type="dxa"/>
          </w:tcPr>
          <w:p w14:paraId="714ACDB7" w14:textId="112BE401" w:rsidR="00035DBB" w:rsidRDefault="00035DBB" w:rsidP="00521A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ระบุ.....................................................................................................................</w:t>
            </w:r>
          </w:p>
        </w:tc>
      </w:tr>
    </w:tbl>
    <w:p w14:paraId="33CA7CC7" w14:textId="2949D4EE" w:rsidR="00521A6E" w:rsidRDefault="00035DBB" w:rsidP="00521A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A12057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ข้าพเจ้าจะเป็นผู้ดูแลความเป็นระเบียบเรียบร้อย และรับผิดชอบหากมีอุปกรณ์ใดอุปกรณ์หนึ่งชำรุดเสียหายที่เกิดจากการใช้ห้องประชุมในครั้งนี้</w:t>
      </w:r>
    </w:p>
    <w:p w14:paraId="107A6FF4" w14:textId="15764EDB" w:rsidR="00A12057" w:rsidRDefault="00A12057" w:rsidP="00521A6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จึงเรียนมาเพื่อพิจารณา</w:t>
      </w:r>
    </w:p>
    <w:p w14:paraId="76BBE3F3" w14:textId="2EF4BD48" w:rsidR="00A12057" w:rsidRDefault="00A12057" w:rsidP="004030F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(ลงชื่อ).....................................................ผู้ขอใช้</w:t>
      </w:r>
    </w:p>
    <w:p w14:paraId="6072CA5D" w14:textId="18BC31BA" w:rsidR="00A12057" w:rsidRDefault="00A12057" w:rsidP="004030F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14:paraId="06CC5FFA" w14:textId="63994798" w:rsidR="00A12057" w:rsidRDefault="00A12057" w:rsidP="004030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ให้ผู้ขอใช้แจ้งความประสงค์ล่วงหน้าอย่างน้อย 3 วันทำการ</w:t>
      </w:r>
    </w:p>
    <w:p w14:paraId="0A5C8DA1" w14:textId="6AF42489" w:rsidR="00A12057" w:rsidRDefault="00A12057" w:rsidP="004030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32A7FCD" w14:textId="197A8C24" w:rsidR="00A12057" w:rsidRPr="007F5640" w:rsidRDefault="00A12057" w:rsidP="004030F2">
      <w:pPr>
        <w:spacing w:after="0"/>
        <w:jc w:val="right"/>
        <w:rPr>
          <w:rFonts w:ascii="TH SarabunIT๙" w:hAnsi="TH SarabunIT๙" w:cs="TH SarabunIT๙"/>
          <w:sz w:val="36"/>
          <w:szCs w:val="36"/>
        </w:rPr>
      </w:pPr>
      <w:r w:rsidRPr="007F5640">
        <w:rPr>
          <w:rFonts w:ascii="TH SarabunIT๙" w:hAnsi="TH SarabunIT๙" w:cs="TH SarabunIT๙" w:hint="cs"/>
          <w:b/>
          <w:bCs/>
          <w:sz w:val="36"/>
          <w:szCs w:val="36"/>
          <w:cs/>
        </w:rPr>
        <w:t>(ส่วนที่ 2)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34"/>
      </w:tblGrid>
      <w:tr w:rsidR="00A12057" w14:paraId="359BEDE6" w14:textId="77777777" w:rsidTr="004030F2">
        <w:tc>
          <w:tcPr>
            <w:tcW w:w="5382" w:type="dxa"/>
          </w:tcPr>
          <w:p w14:paraId="74F43814" w14:textId="1336ED44" w:rsidR="00A12057" w:rsidRDefault="00A12057" w:rsidP="00A12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 หัวหน้าฝ่ายบริหารงานทั่วไป</w:t>
            </w:r>
          </w:p>
        </w:tc>
        <w:tc>
          <w:tcPr>
            <w:tcW w:w="3634" w:type="dxa"/>
          </w:tcPr>
          <w:p w14:paraId="581841AA" w14:textId="77777777" w:rsidR="00A12057" w:rsidRDefault="00A12057" w:rsidP="00A120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2057" w14:paraId="39902F4A" w14:textId="77777777" w:rsidTr="004030F2">
        <w:tc>
          <w:tcPr>
            <w:tcW w:w="5382" w:type="dxa"/>
          </w:tcPr>
          <w:p w14:paraId="3A0273E9" w14:textId="4B238572" w:rsidR="00A12057" w:rsidRDefault="00A12057" w:rsidP="00A12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</w:t>
            </w:r>
            <w:r w:rsidR="004030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โปรดพิจารณาอนุญาต</w:t>
            </w:r>
          </w:p>
        </w:tc>
        <w:tc>
          <w:tcPr>
            <w:tcW w:w="3634" w:type="dxa"/>
          </w:tcPr>
          <w:p w14:paraId="0B2585F1" w14:textId="77777777" w:rsidR="00A12057" w:rsidRDefault="00A12057" w:rsidP="00A120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2057" w14:paraId="381BD1C7" w14:textId="77777777" w:rsidTr="004030F2">
        <w:tc>
          <w:tcPr>
            <w:tcW w:w="5382" w:type="dxa"/>
          </w:tcPr>
          <w:p w14:paraId="6B730152" w14:textId="77777777" w:rsidR="00A12057" w:rsidRDefault="00A12057" w:rsidP="00A120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4" w:type="dxa"/>
          </w:tcPr>
          <w:p w14:paraId="3606A605" w14:textId="10D0B784" w:rsidR="00A12057" w:rsidRDefault="004030F2" w:rsidP="00A120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D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อนุญาต</w:t>
            </w:r>
          </w:p>
        </w:tc>
      </w:tr>
      <w:tr w:rsidR="00A12057" w14:paraId="482086AC" w14:textId="77777777" w:rsidTr="004030F2">
        <w:tc>
          <w:tcPr>
            <w:tcW w:w="5382" w:type="dxa"/>
          </w:tcPr>
          <w:p w14:paraId="1E4B8F78" w14:textId="77777777" w:rsidR="00A12057" w:rsidRDefault="00A12057" w:rsidP="00A120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4" w:type="dxa"/>
          </w:tcPr>
          <w:p w14:paraId="53CBAFB5" w14:textId="390FDC35" w:rsidR="00A12057" w:rsidRDefault="004030F2" w:rsidP="00A120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D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ไม่อนุญาต</w:t>
            </w:r>
          </w:p>
        </w:tc>
      </w:tr>
      <w:tr w:rsidR="00A12057" w14:paraId="2961FA8D" w14:textId="77777777" w:rsidTr="004030F2">
        <w:tc>
          <w:tcPr>
            <w:tcW w:w="5382" w:type="dxa"/>
          </w:tcPr>
          <w:p w14:paraId="22DB5F1C" w14:textId="4AED1D06" w:rsidR="00A12057" w:rsidRDefault="004030F2" w:rsidP="00A12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(ลงชื่อ)...................................................</w:t>
            </w:r>
          </w:p>
        </w:tc>
        <w:tc>
          <w:tcPr>
            <w:tcW w:w="3634" w:type="dxa"/>
          </w:tcPr>
          <w:p w14:paraId="54DC7ADB" w14:textId="145BF478" w:rsidR="00A12057" w:rsidRDefault="004030F2" w:rsidP="00A12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(ลงชื่อ)...................................................</w:t>
            </w:r>
          </w:p>
        </w:tc>
      </w:tr>
      <w:tr w:rsidR="00A12057" w14:paraId="58CCF6E3" w14:textId="77777777" w:rsidTr="004030F2">
        <w:tc>
          <w:tcPr>
            <w:tcW w:w="5382" w:type="dxa"/>
          </w:tcPr>
          <w:p w14:paraId="2ED5C8A4" w14:textId="73563A76" w:rsidR="00A12057" w:rsidRDefault="004030F2" w:rsidP="00A12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(..................................................)</w:t>
            </w:r>
          </w:p>
        </w:tc>
        <w:tc>
          <w:tcPr>
            <w:tcW w:w="3634" w:type="dxa"/>
          </w:tcPr>
          <w:p w14:paraId="5A7F181D" w14:textId="66535132" w:rsidR="00A12057" w:rsidRDefault="004030F2" w:rsidP="00A12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572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(นางสาวธัญวรัตน์ ทองศรี)</w:t>
            </w:r>
          </w:p>
        </w:tc>
      </w:tr>
      <w:tr w:rsidR="00A12057" w14:paraId="7D312155" w14:textId="77777777" w:rsidTr="004030F2">
        <w:tc>
          <w:tcPr>
            <w:tcW w:w="5382" w:type="dxa"/>
          </w:tcPr>
          <w:p w14:paraId="4A2840F3" w14:textId="7AEB2479" w:rsidR="00A12057" w:rsidRDefault="004030F2" w:rsidP="00A120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ผู้ควบคุมดูแลห้องประชุม</w:t>
            </w:r>
          </w:p>
        </w:tc>
        <w:tc>
          <w:tcPr>
            <w:tcW w:w="3634" w:type="dxa"/>
          </w:tcPr>
          <w:p w14:paraId="055085FE" w14:textId="222A1ED9" w:rsidR="00A12057" w:rsidRDefault="004030F2" w:rsidP="00A120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หัวหน้าฝ่ายบริหารงานทั่วไป</w:t>
            </w:r>
          </w:p>
        </w:tc>
      </w:tr>
    </w:tbl>
    <w:p w14:paraId="6CC5410D" w14:textId="77777777" w:rsidR="004030F2" w:rsidRPr="00A12057" w:rsidRDefault="004030F2" w:rsidP="004030F2">
      <w:pPr>
        <w:rPr>
          <w:rFonts w:ascii="TH SarabunIT๙" w:hAnsi="TH SarabunIT๙" w:cs="TH SarabunIT๙"/>
          <w:sz w:val="32"/>
          <w:szCs w:val="32"/>
        </w:rPr>
      </w:pPr>
    </w:p>
    <w:sectPr w:rsidR="004030F2" w:rsidRPr="00A12057" w:rsidSect="00A12057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C3"/>
    <w:rsid w:val="000210C5"/>
    <w:rsid w:val="00035DBB"/>
    <w:rsid w:val="001E19D4"/>
    <w:rsid w:val="004030F2"/>
    <w:rsid w:val="00521A6E"/>
    <w:rsid w:val="00572EC2"/>
    <w:rsid w:val="007F5640"/>
    <w:rsid w:val="00863D9E"/>
    <w:rsid w:val="008D733E"/>
    <w:rsid w:val="00A12057"/>
    <w:rsid w:val="00B54009"/>
    <w:rsid w:val="00BC6A82"/>
    <w:rsid w:val="00C24424"/>
    <w:rsid w:val="00DD5FC3"/>
    <w:rsid w:val="00E1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0F96"/>
  <w15:chartTrackingRefBased/>
  <w15:docId w15:val="{B3F47F1F-57C4-4A0E-8682-FC2FEA72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Ishimaru Kazuki</dc:creator>
  <cp:keywords/>
  <dc:description/>
  <cp:lastModifiedBy>Ishimaru Kazuki</cp:lastModifiedBy>
  <cp:revision>5</cp:revision>
  <dcterms:created xsi:type="dcterms:W3CDTF">2021-11-30T02:33:00Z</dcterms:created>
  <dcterms:modified xsi:type="dcterms:W3CDTF">2021-12-21T04:11:00Z</dcterms:modified>
</cp:coreProperties>
</file>